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28" w:rsidRPr="00FE2F28" w:rsidRDefault="00FE2F28" w:rsidP="00FE2F28">
      <w:pPr>
        <w:spacing w:after="167" w:line="239" w:lineRule="auto"/>
        <w:ind w:right="166"/>
        <w:jc w:val="both"/>
        <w:rPr>
          <w:rFonts w:ascii="Arial" w:hAnsi="Arial" w:cs="Arial"/>
          <w:color w:val="auto"/>
        </w:rPr>
      </w:pPr>
      <w:r w:rsidRPr="00FE2F28">
        <w:rPr>
          <w:rFonts w:ascii="Arial" w:eastAsia="Arial" w:hAnsi="Arial" w:cs="Arial"/>
          <w:color w:val="auto"/>
          <w:sz w:val="20"/>
          <w:u w:val="single" w:color="000000"/>
        </w:rPr>
        <w:t>BRALNI LIST K</w:t>
      </w:r>
      <w:r>
        <w:rPr>
          <w:rFonts w:ascii="Arial" w:eastAsia="Arial" w:hAnsi="Arial" w:cs="Arial"/>
          <w:color w:val="auto"/>
          <w:sz w:val="20"/>
        </w:rPr>
        <w:t xml:space="preserve">      </w:t>
      </w:r>
      <w:r w:rsidRPr="00FE2F28">
        <w:rPr>
          <w:rFonts w:ascii="Arial" w:eastAsia="Arial" w:hAnsi="Arial" w:cs="Arial"/>
          <w:color w:val="auto"/>
          <w:sz w:val="28"/>
        </w:rPr>
        <w:t xml:space="preserve"> </w:t>
      </w:r>
      <w:r w:rsidRPr="00FE2F28">
        <w:rPr>
          <w:rFonts w:ascii="Arial" w:eastAsia="Times New Roman" w:hAnsi="Arial" w:cs="Arial"/>
          <w:color w:val="auto"/>
          <w:sz w:val="24"/>
        </w:rPr>
        <w:t xml:space="preserve"> </w:t>
      </w:r>
    </w:p>
    <w:p w:rsidR="00FE2F28" w:rsidRPr="00FE2F28" w:rsidRDefault="00FE2F28" w:rsidP="00FE2F28">
      <w:pPr>
        <w:spacing w:line="360" w:lineRule="auto"/>
        <w:rPr>
          <w:rFonts w:ascii="Arial" w:hAnsi="Arial" w:cs="Arial"/>
          <w:color w:val="auto"/>
          <w:sz w:val="48"/>
          <w:szCs w:val="48"/>
        </w:rPr>
      </w:pPr>
      <w:r w:rsidRPr="00FE2F28">
        <w:rPr>
          <w:rFonts w:ascii="Arial" w:hAnsi="Arial" w:cs="Arial"/>
          <w:noProof/>
          <w:color w:val="auto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648642CA" wp14:editId="0DBD231E">
            <wp:simplePos x="0" y="0"/>
            <wp:positionH relativeFrom="column">
              <wp:posOffset>1573530</wp:posOffset>
            </wp:positionH>
            <wp:positionV relativeFrom="paragraph">
              <wp:posOffset>460375</wp:posOffset>
            </wp:positionV>
            <wp:extent cx="693420" cy="580390"/>
            <wp:effectExtent l="0" t="0" r="0" b="0"/>
            <wp:wrapNone/>
            <wp:docPr id="1299" name="Picture 1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129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NIK IMA NOVO KOLO.  </w:t>
      </w:r>
    </w:p>
    <w:p w:rsidR="00FE2F28" w:rsidRPr="00FE2F28" w:rsidRDefault="00FE2F28" w:rsidP="00FE2F28">
      <w:pPr>
        <w:tabs>
          <w:tab w:val="center" w:pos="1760"/>
          <w:tab w:val="center" w:pos="4186"/>
        </w:tabs>
        <w:spacing w:after="264" w:line="360" w:lineRule="auto"/>
        <w:rPr>
          <w:rFonts w:ascii="Arial" w:hAnsi="Arial" w:cs="Arial"/>
          <w:color w:val="auto"/>
          <w:sz w:val="48"/>
          <w:szCs w:val="48"/>
        </w:rPr>
      </w:pPr>
      <w:r w:rsidRPr="00FE2F28">
        <w:rPr>
          <w:rFonts w:ascii="Arial" w:hAnsi="Arial" w:cs="Arial"/>
          <w:noProof/>
          <w:color w:val="auto"/>
          <w:sz w:val="48"/>
          <w:szCs w:val="48"/>
        </w:rPr>
        <w:drawing>
          <wp:anchor distT="0" distB="0" distL="114300" distR="114300" simplePos="0" relativeHeight="251659264" behindDoc="1" locked="0" layoutInCell="1" allowOverlap="0" wp14:anchorId="391045A6" wp14:editId="404CBE1B">
            <wp:simplePos x="0" y="0"/>
            <wp:positionH relativeFrom="column">
              <wp:posOffset>2373630</wp:posOffset>
            </wp:positionH>
            <wp:positionV relativeFrom="paragraph">
              <wp:posOffset>509270</wp:posOffset>
            </wp:positionV>
            <wp:extent cx="492760" cy="460375"/>
            <wp:effectExtent l="0" t="0" r="2540" b="0"/>
            <wp:wrapNone/>
            <wp:docPr id="1311" name="Picture 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TINKA IMA </w:t>
      </w:r>
      <w:r w:rsidRPr="00FE2F28">
        <w:rPr>
          <w:rFonts w:ascii="Arial" w:eastAsia="Arial" w:hAnsi="Arial" w:cs="Arial"/>
          <w:color w:val="auto"/>
          <w:sz w:val="48"/>
          <w:szCs w:val="48"/>
        </w:rPr>
        <w:tab/>
        <w:t xml:space="preserve"> </w:t>
      </w:r>
      <w:r>
        <w:rPr>
          <w:rFonts w:ascii="Arial" w:eastAsia="Arial" w:hAnsi="Arial" w:cs="Arial"/>
          <w:color w:val="auto"/>
          <w:sz w:val="48"/>
          <w:szCs w:val="48"/>
        </w:rPr>
        <w:t xml:space="preserve"> </w:t>
      </w: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RIKA.  </w:t>
      </w:r>
    </w:p>
    <w:p w:rsidR="00FE2F28" w:rsidRPr="00FE2F28" w:rsidRDefault="00FE2F28" w:rsidP="00FE2F28">
      <w:pPr>
        <w:tabs>
          <w:tab w:val="center" w:pos="1727"/>
          <w:tab w:val="center" w:pos="4420"/>
        </w:tabs>
        <w:spacing w:line="360" w:lineRule="auto"/>
        <w:rPr>
          <w:rFonts w:ascii="Arial" w:hAnsi="Arial" w:cs="Arial"/>
          <w:color w:val="auto"/>
          <w:sz w:val="48"/>
          <w:szCs w:val="48"/>
        </w:rPr>
      </w:pPr>
      <w:r w:rsidRPr="00FE2F28">
        <w:rPr>
          <w:rFonts w:ascii="Arial" w:hAnsi="Arial" w:cs="Arial"/>
          <w:noProof/>
          <w:color w:val="auto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C5B9D2" wp14:editId="35768DDF">
                <wp:simplePos x="0" y="0"/>
                <wp:positionH relativeFrom="column">
                  <wp:posOffset>1935480</wp:posOffset>
                </wp:positionH>
                <wp:positionV relativeFrom="paragraph">
                  <wp:posOffset>283911</wp:posOffset>
                </wp:positionV>
                <wp:extent cx="1796415" cy="823595"/>
                <wp:effectExtent l="0" t="0" r="0" b="0"/>
                <wp:wrapNone/>
                <wp:docPr id="23915" name="Group 23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823595"/>
                          <a:chOff x="0" y="0"/>
                          <a:chExt cx="1615440" cy="824210"/>
                        </a:xfrm>
                      </wpg:grpSpPr>
                      <pic:pic xmlns:pic="http://schemas.openxmlformats.org/drawingml/2006/picture">
                        <pic:nvPicPr>
                          <pic:cNvPr id="1319" name="Picture 13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4465"/>
                            <a:ext cx="720725" cy="597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0" name="Rectangle 1320"/>
                        <wps:cNvSpPr/>
                        <wps:spPr>
                          <a:xfrm>
                            <a:off x="721106" y="497952"/>
                            <a:ext cx="108123" cy="433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2F28" w:rsidRDefault="00FE2F28" w:rsidP="00FE2F28">
                              <w:r>
                                <w:rPr>
                                  <w:rFonts w:ascii="Arial" w:eastAsia="Arial" w:hAnsi="Arial" w:cs="Arial"/>
                                  <w:sz w:val="4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801878" y="497952"/>
                            <a:ext cx="108123" cy="433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2F28" w:rsidRDefault="001045D6" w:rsidP="00FE2F28">
                              <w:hyperlink r:id="rId7">
                                <w:r w:rsidR="00FE2F28">
                                  <w:rPr>
                                    <w:rFonts w:ascii="Arial" w:eastAsia="Arial" w:hAnsi="Arial" w:cs="Arial"/>
                                    <w:sz w:val="46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2" name="Picture 13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2650" y="0"/>
                            <a:ext cx="73279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C5B9D2" id="Group 23915" o:spid="_x0000_s1026" style="position:absolute;margin-left:152.4pt;margin-top:22.35pt;width:141.45pt;height:64.85pt;z-index:-251652096;mso-width-relative:margin" coordsize="16154,82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klkQQMAALMKAAAOAAAAZHJzL2Uyb0RvYy54bWzUVttO3DAQfa/Uf4j8&#10;Drknm4hdVJWCKlVlVdoP8HqdxGoSW7b3Qr++YzsJlwVBEWrpw2Z9HZ85Z2bsk9N913pbKhXj/RyF&#10;xwHyaE/4mvX1HP34fn40Q57SuF/jlvd0jq6pQqeL9+9OdqKkEW94u6bSAyO9KndijhqtRen7ijS0&#10;w+qYC9rDZMVlhzV0Ze2vJd6B9a71oyDI/B2XayE5oUrB6JmbRAtrv6oo0ZdVpaj22jkCbNp+pf2u&#10;zNdfnOCyllg0jAww8AtQdJj1cOhk6gxr7G0kOzDVMSK54pU+JrzzeVUxQq0P4E0Y3PPmQvKNsL7U&#10;5a4WE01A7T2eXmyWfN0upcfWcxTFRZgir8cdyGRP9twQULQTdQkrL6S4Eks5DNSuZ7zeV7Iz/+CP&#10;t7fkXk/k0r32CAyGeZEl5gQCc7MoTovUsU8akOhgG2k+jRuzME0SEM9tTKLQyuaPx/oG3QRGMFLC&#10;b+AKWgdcPR1TsEtvJEWDke5ZNjosf27EEcgqsGYr1jJ9bUMUBDSg+u2SkaV0nRvawzgsRtZhgTnX&#10;s2PAstlmVpp90PVN/46ZVcvEOWtbw71pD4Ahvu/FxwM+u9g742TT0V67ZJK0Bey8Vw0TCnmypN2K&#10;QmzIz+vQiaW0pJo05sAKDv4GCWaQ4XKasChvgBnMCoLm0TAJsyTJhlAYYyWPgjwaQiUt8jS285Pi&#10;uBRS6QvKO880AB/AAJpxibdf1ABoXDLw5jBYcADJhDQUHDUyBr0Dzv4op64aLChAMGZvixtB3LqU&#10;MlThvm6NvDBqk8iunVJKPUZUHoVhkCEPEicp8iKNnBYjW2EwC6PY5UcSxwW0nSZjWo5UPIstXLa9&#10;obLnJrKcITMCaTYCNC29X+0HH1Z8fQ1FpOHy1yVcBVXLd3PEhxYytwNIZGaR137ugWhTiMeGHBur&#10;sSF1+5Hbcu1gfNhoXjGrqjnYnTbgAQX/npThg1LaxBhkf1rKWRDOcrgT35qU9gqYXPnXipqiAb//&#10;qIhH0Rgcy6mIwxhkiPHlrRTxoXBMtfoVivhsFmUpJPThhZ/HUV4M13aewWPt7rX9GkXcXv3wMrI3&#10;0PCKM0+v231bKW7emovf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FC47bDhAAAACgEAAA8AAABkcnMvZG93bnJldi54bWxMj8FKw0AQhu+C77CM4M1uYlNT0mxKKeqp&#10;CLaC9LbNTpPQ7GzIbpP07R1PepthPv75/nw92VYM2PvGkYJ4FoFAKp1pqFLwdXh7WoLwQZPRrSNU&#10;cEMP6+L+LteZcSN94rAPleAQ8plWUIfQZVL6skar/cx1SHw7u97qwGtfSdPrkcNtK5+j6EVa3RB/&#10;qHWH2xrLy/5qFbyPetzM49dhdzlvb8fD4uN7F6NSjw/TZgUi4BT+YPjVZ3Uo2OnkrmS8aBXMo4TV&#10;g4IkSUEwsFimPJyYTJMEZJHL/xWKHwAAAP//AwBQSwMECgAAAAAAAAAhAE+lPN0yGQAAMhkAABQA&#10;AABkcnMvbWVkaWEvaW1hZ2UxLmpwZ//Y/+AAEEpGSUYAAQEBAAAAAAAA/9sAQwADAgIDAgIDAwMD&#10;BAMDBAUIBQUEBAUKBwcGCAwKDAwLCgsLDQ4SEA0OEQ4LCxAWEBETFBUVFQwPFxgWFBgSFBUU/9sA&#10;QwEDBAQFBAUJBQUJFA0LDRQUFBQUFBQUFBQUFBQUFBQUFBQUFBQUFBQUFBQUFBQUFBQUFBQUFBQU&#10;FBQUFBQUFBQU/8AAEQgAggC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+eP22vjL4h+Dvw58Pf8ACOajFoF74m16Dw//AMJA1oLx9L82&#10;KWQSpbsVSViYfLAdlAMgJz0oA+h64/xf8YvAfw/WU+JvGvh/w+YlLOupanDbsAOvyuwPXivzm1j9&#10;kX40eN/Btnq+t+IvG3xXstftEvoNT0Dx4thIiTJvjLaddRiDaqtgqk/8XFZvwL8N3HgXxhpvgXTP&#10;hx8OLvxlJF5tppPxS8GS6DrV0IwHlNvdp9pguCAG5DA/LuxgEUAfYUn/AAUS+DV9dND4bu/EfjYp&#10;kPJ4a8NX13GhBwRv8oA/VSR71HD+314XXDah8Mvi3o8LqXjmvvBVyEkXjlSu7Iwc1n/DH41fHb42&#10;eAdPv/Bfwx8JfDy2LzW8t94n1hryJJYbh4Zo4bS1RWO143XMjx/MD8uBz02pfs7/ABR8dWvl+L/2&#10;gvEdijHe1t4F0y10VUODlVlZZpiAT3foOmeaAO9+GP7SXww+Mm2Pwf440fWb3yzI+nJciO9iUDJ3&#10;274kTGDncoxg5r0qvk+5/wCCYfwI1qS4vPEul+IPF+t3C4l1rXPEd7LeO3PzMyyKpPPdce1ZfjD9&#10;jbTv2cdBuviB8AbnUPCviTQIGvJ9AudTuLrTNct41zNbzRyM+12QNsdMYcjjnIAPsSiuU+FPxG03&#10;4ufDXwz400jI07XdPhv4kYgtHvQExtjjcpyp91NdXQAUUUUAFFFFABRRRQAUUUUAFFcz8RPiR4e+&#10;FPhe48QeJtQGn6dEyRLtjaWWaV2CxxRRoC8kjMQqooJJPSuO+Fv7Q2m/EzxtrPhGfw7rnhHxJptn&#10;FqX9m68kAmltJGKrLiGWTyzuH+rkKvhgduDmgD1evnz9vbwhdeK/2V/Glxplv5+t+H44vEWmuPvQ&#10;zWcqzl19TsSQY77iO9cV8TvEfifx9+0N4z8O3vxUvvgv4V8BaTZ6pbXNgsKHVVuEZpbqeS4RojDE&#10;Y3iCY+8GY9BXI/Aq+8a+LPiN4xk1/wAbeKPFX7PureE720h8T+NI7G0try+a4SMyW6IqOsHkmbaz&#10;KoYBjjG00AexfsJeNbTxJ+yb4KuWu08rSbWXTZGklz5MVvI6Q7mPQeQIXBP8LKckHNeP/ts/tE/C&#10;vxT8N9C1fwh8RNE1fxj4T1uw8TacmhX6T3PkRXAiuiuwnI8hpiyHqq8givEP2E/j78NPDPwN8e/D&#10;n4seK4baw1yOKJFMc0iT2rWCafIqPGhxgWfHThlI61yvxY8O6XH8AdV+NWg+FbfxHpeu6NrXhLXN&#10;S0eCSHbfrOltaasLWTiGF47RQyrt2G5Py9iAfoj+z7b3HhXx58ZfB08mbez8Tf25p0QBUJaajAlw&#10;20Y6G7F9zk/Nu6V7ZXzR8JfFi3n7QmgX7NFa2/jX4V6TfQW7EB2ktLmZ2Gf4iE1FemeFOe1fS9AB&#10;TWVZFKsAysMFSMginUUAfNf7BqwaD8M/GPgmGSUL4N8a61o0VpN962txdNLAg/2THKrD/er6Ur5j&#10;+HN1D4B/bx+KnhSNMweNPDmneLohCSUhmt2aynDAfdZ8wtk4zj1NfTlABRRRQAUUUUAfOP7XXxU8&#10;a/DfU/Adr4f1208I+HdalvLbUfEE+mpdvDdrGjWVsrSusEP2hvNj8yb5QwXkZr4s8D/H/wDaf+I2&#10;pa7pNjrfjyz1bQbnbcaZFp/h651CJS2cyWkq20rjb0ZAUPZuDX6G/tUatNoP7NvxM1KDRLTxFNZ6&#10;BeXC6bfwLPbylYmbMkbcOq43Fe+3Ffmj+yn8D/AfxnbRbP4l/FXxZpPxJ0yy2eG9Bt9Uh0+GWxly&#10;0aafd/vDPC2Wj2o4ZMOu0YoA9HP/AAUc+Lfwh1RNH8a6XpOt3SNhrLxNo114V1RhvUbjITNZhBuw&#10;G3gfMpye/v3g3/gpZ4Ak0uS6+I+jav8ADAEM1peXkZ1HTdQCoGYW15aq8crc8AdQVIznA+QP2Jfg&#10;n8Vrnwrd+Ofht4R+GuuX2vXd5puqXvjcX0kuleXL+9tCDIwnSQeURIoJzuVvWsz42fD34n2XxI8F&#10;+HLf4NaD8J9Y8Zamuly6f4Zuk1HTNaWFk8+7m0shoDDGJFcM4RlBYlmxlAD6S/aA+NevfG7XPhn4&#10;r+EHwm8eeJfEHhLUn1PTZPEHhySz0G9jmgMbl5ZZomV0BVo3wRnPXOR0Hwt/4Xp488Fv8dvhf4i8&#10;FXV74/t4tSvvBut6ZcR2cckUKW6JHcrMZDKiwlGJ2xuVBCpya+eW+IXx2/4Jx+IotN1uDTbz4d3l&#10;3stbN7uW40Y8ltltKzPPp7Mp+5Iske4E9ORvfscft3aZ8Ebj/hVPi/wzqVl4cuby8vfCt1pkL6hP&#10;Is85mW0RbdXS5BklkVJoWAJXDIuc0Adl+y/+zrov7cHgvxx8U/j54e/tLxnrurS6VbRxNNax6RBa&#10;RiAJagPkYkMu7cWBZOcndmb9nT9nj4WL4+1n4X/HGzk8ZfFnQpXGmXfizUrq4g1rSmAMFxZwzSGI&#10;bVzGyIGKmI89cUPhr+03rH7NepfETT4PBjw/Dy61eTWNGh8deItP0C/0+W4LSXNuYXkkkkj83cUI&#10;QsNxDAnpwvxO/ab1P9oyG2v7i08IXb6fOkmmt4b8E65rup6ZJvVlaK/xbIGBXP7shTtxhhQB9z+J&#10;/E1no2oaZ8FPhULHRNd/s5vOuLC3R4PC+nqpVJ2iGFMjPhI4iQSWZzlUIO3pfgzwN8F/g+3gjWPE&#10;ipokltdJd3/ijVENxeG4d3uJpZZCAzO8rsTjGW6V+evhP4FftB+NpNW1PStA8eWaeIboz3uoXeq6&#10;f4Hju5OSZryztEkuZckkcvuOSc5OR33h/wD4Ja+Lr27N9r/izwRp9/cKTd3CeHJvEMxY8YWTU55B&#10;0/i2D6UAeNfD/wDaq8PWun/sia4Lt9U8WfDttS0HxBpNjDLdTx6c8QtklUQqRIBEilAD94rnjmvq&#10;nxh/wUW1qDS5L3QvhX/YNgzNHFqXxI8S2Ph8ZABDfZXdpn6/dUZIxXiH7S37Mfhn4QaHY/DfRPHn&#10;i3xD4z8RW8t9NZX2rx6b4f0ewjx5+p3VtbJGqRoqsETOHfjDEbT3X7B/7GXhXU9a0r4u33haCx8O&#10;WenLp/hLT9Qtl+06jGMh9YvVOR5s25jHH0RCuM4ViAYc37YP7QPxSWG08Barpmu3Uke6Sb4c+Br2&#10;+gt8sR893qUkMPQcMFIJzVaf9mX9sH41M8GpfEbxR8P9OdmF1ca34kgL3S/9M7TTowsQzn5WmIxi&#10;v01VQihVAVQMAAYApaAPgL/gnf8AAWL4E/tGfH/w3LrB8W6hosOi28/iG8tRFcyzXMMlzKq/O7eW&#10;f3WcsclAa+/a+UP2KJpfGXxO/aO+Ia/NpmueM/7LsZsf6+LT4RB5inuh3YHbg19X0AFFFFABRRRQ&#10;BS1rSbfXtHvtMu1ZrW9gktplU4JR1Ktg9uCa/JLwf+wlf3EfxC+G2ha9M/jrwVqj3UXhfxCP9B1r&#10;TJXV7S+s5xhrOdgoRpIjjdEqvgE1+vVfL/7YOg3/AMM9W8NftCeF7SSfVvBWbbxFZ2qZk1PQJWH2&#10;iMgfeMBPnrngbXNAHxJ8M/iV4r/Zd0eXwXpHj7U/hlc6tqz3T+GfFvgK71TW2unKxFbWaIfZ71SY&#10;gBKBHvODjJrVj+AHx5+NnjZPiBd6L8Ste8SJA1rpniTX9bs/BiWsR3LgWEAknRCCSQjoWzznNfZv&#10;7WHgmD9qD9mePxF8Nb631bxNpMlv4o8I6rYssjC6gYSBYyM/MyB02n+IrkcV6T+zf8eNG/aK+FGk&#10;+LdLYQ3bILfVdNYFZdPvkAE1u6nkFWzjPVSp70AfFHgf/gl146/tKTWdd8VeBvDmtSSCR7rT9Cn8&#10;Q3BPJ8wTalKdsmT94J2BHStvXv8AgkDosXgi5sPDXxQ1+212Wdrvdqltbzab5zDDPHaoieQ/C4kR&#10;tygYGRxX6GUUAfj38K7Xx/8Asd+PING+JHw28HeKtYuLlltJte0u0tp9SyCwks9bKFJZiS2YrgrI&#10;dwAOTgfpT8E/2nfA3xumutK0m6n0XxZp6j+0PCWuQGz1SyO0E7oH5ZRuHzpuXkc813fjz4f+G/ih&#10;4Zu/DvizRLLxBol0MS2V9CJEPBAYZ5VhnhhgjqCK+KvjF+wV4i0OG1m8Bunj/Q9PZn0/Qde1N7DW&#10;9F4+X+zdZQeaApyBDcFowD3NAH3rXmn7QXx10b9n34eXHiPU4ZNSv5ZFs9I0S05utVvX4itoVAJL&#10;MeuAcAE4OMV8P+F/26fHH7PN1PpHjuW+8Vadp0CzX2h+Mo4tH8WafFzl4WJFvqkYwcPGRI2CSAK8&#10;m8V/tJaT+1L8WD4gfxpp/g661SSXSdEvNVvY7ePwXoKnbdXzFmCnUbvLIiKSyIfvY2MoB6p+z78C&#10;9e/ak+IHiHV/HOpHWPDj36zeM9StX/0fXNQiIaLRbR1Y/wDEvszt3FSVllB5YKjL+lkEEdrDHDDG&#10;sMMahEjjUKqqBgAAdABXyT4J/bL+CPgHwzYeBvg9oXij4h2GhWwt4tP8BeHri+WFR/flYIpZiSxb&#10;cckkk5POinxw/aW+Iiu3g34Eab4NsZFHkal8QddVH5xy9pbgyLjngn/CgD6pr51/bF+NmpeCvDek&#10;eAPAt9an4q+OryPRdHt/MzLZRyZE1+yr8wSJAx3dAxB5ANc9cfs5/tA/ES3kTx1+0TPoFpNJufTP&#10;h/okVj5anqqXbkzY+v616Z8Gf2VfAHwP1K41nRrS+1fxVdRCG68TeIb6TUNSnUDGDLIflHsgUH0o&#10;A6L4E/B/SfgL8JvDngXRmM1rpNsEkumXD3U7EvNOwyeXkZ2xk4zjoBXe0UUAFFFFABRRRQAVX1Cw&#10;ttVsbmyvLeO6s7mNoZoJlDJIjAhlYHgggkEH1qxRQB8ra1+w9H8OtQuPEX7Pfiq6+EfiBxvm0jLX&#10;mhakwOQJ7WQts4yu+PBUHgZr5c1zx58av2QP2krn4meLPhjBpHhHXmgtfG2oeFZZLjQbzMiqupIm&#10;0yW8y7nJV+XJx1ck/qZXwp8af2qPih8Tv2ptT/Zz+DsWm+GpdPtfM1zxlqkH2lrSIxJJI8UROwBR&#10;KifMGLO38IG6gD6UsP2sPgxqXhceIYPil4TOk+WJTNJq8MbIDnAaNmDq3B+UqG46V574m/4KNfAf&#10;Q7oWOmeK5/GerMu6PTvCmnT6hLJ6BWRPLyemC4r8l/HjaLN4s8UappmueG/Ht7HdXumaHdX9hpWm&#10;/apNiLeapdKuxNgJzbiZmLM+8fcYN9U/CX9tjX/h38O/C/w/+EfgXwpbyabai3XTYru+8Ualctlm&#10;klxYQrFueRmbBmA+bHyjhQD6quv2tvix418q3+G/7NnjCSWZN4vvHM0GiW8a8/MVLOzdvlyDzVTW&#10;9D/a68VWs19rPxD+Gvwf0ZIN8smk2Empz24/iMj3QEYIHcHH868H1jUP23/i1eGOwtvEui6W2Cds&#10;Ol+GfLDA4OWkupmxxwCMAc88181/GL4JeO9L8YHw58YPG2n+IZ7PT21TxNrDa3qOp3OhWpaMRDDy&#10;RwtczE7IYAjZLAnj5lAMXxzc+Idc8Zap43+NPju3+K/h7w/qsmieGjLeMmla9qOVLBAFTZaQ7g88&#10;iAKcIisd4YYvwb8A+BfiBfeJPB+o+JPBKeIIZ5LxG8Qk6dpmrs2dz2GopFDLaMoKhbeVJImPzBeC&#10;B9iXX/BO/wCIPjL4S6d4y0vxBf8Ag/xzZWKW/h/wLBd/ZbPTtN37jZPcJ84uJUy8kgIBldgeORwd&#10;1+xz4p+KGlXHhfT/ANlV/BniG/8ALhv/AB54t8eT6gtl0HnRxrIplwASFAYZ25UgUAan7J/7XHiH&#10;9mC2Pwt1Dw1Jr/hnRtWuNNGmiWJdatbgt5ksdvMGFtqKK0gwEZJcPnZs21+kfwn+OPgb436TLqHg&#10;rxHZ62kG0XVvE+25tGYZCTQth426jDAcgjsa+K77/gl34n+Gnhf+zPhL8U2uNNuVVtV8LeO7JLzS&#10;NSkAXLmNVKx8rwRG0i5GJAVBr5g+Klr8WP2dbg6l44+HWv6XLp0vk6drehXcssNnbgghbTVUczQq&#10;M/LFd/aUwSNi/NQB+1tFflD8FfEnxU/4KQapqXha++Ll/onwz8Hw2txqOpabaLYapqbXKMyRT7CI&#10;y0RilQuAIz5e7YxYEd9D+y78MdM+Gviz4h/s5fF7Xr74g+BUnuJdXXXftkN5NDGZHguU2hHSRQwB&#10;XCHPVgDQB+kFFcN8DfiP/wALf+DfgrxqYUt5Ne0i2v5YIzlYpXjUyIPZX3D8K7mgAooooAKKKKAC&#10;iiigAr4J+OVnF+y/+074++I/ivw5caj8IPinokOi654g0m28670K4SHySWCgssMigFiActtPJQK3&#10;3tTXRZFZWUMrDBVhkEelAH4bt8H4Pjmt/wCCvg/4Y1n4x/D3w3ZSXGneKJLGPRdU0ou5JhWVykd8&#10;pYM/lSRiRuQjR4Jr379mv/go1qXwh0HQfhDrPwsv9f1vTLUabpum+FbSaDUVkiXaIbuznBYSfLua&#10;SN3U5JxkED9SIII7WJYoY1iiXhUjUKB9AK+O/Gq2fgf/AIKe+DvEniiWCx0rxH4Dm0LQbyUqiPqM&#10;d35jwsxwN5jkbb3JdVHpQBD43/au/aW8M+C9c8Rn9ltrLTbWyluoribxda3M0ChCVkltY18x8cFo&#10;1w2ARnPNcX+wb8HD8XLfTvit4ink1fw6t9JrFhNfY8/XNc3PHcapcIGOxID5lvbRNyqqz4BcVe/Z&#10;78J/H34R/tCeMfHvxt8TyWPw4+w3y3Goa14nhl045uVe2a3tgR9mCpuGG7MwGMgV8z/s8/st/Ef9&#10;qrSPFt54e8Tx6H8IJPFGptp0epahqBtrhGkLAwWEMkSFRu5d2GSSuDtagD9OviN+1J8I/hKGHiz4&#10;ieH9InC7/sjXqS3JXnkQoWkI4PRa+efiL/wVS+H3hmzkl8NeFvEXiWPBMV/qEaaLYTHsFluirsT1&#10;wsZOATjiqHw3/wCCT/gnwrCX1/xt4g1S6kRY5l0GODQ7eQAngiBDIRzjmQnrkmvof4c/shfBn4UT&#10;w3Phr4c6Ha6hESyajdW/2u7DE5LefMXkznvuoA+J/wDhvH4/fHKQ2vw20C1so5vuf8Iv4cvNZurb&#10;Bx+9ubsW1oqnjDANWfq/7Gv7XX7SElxH46+J2peEPD0iMklhqurRyvc5GCTa2CrAqkfwM5xnHNfq&#10;RRQB+cPw4/Zk8cf8E5NZ1TU/Duiaj8dPhx4o02O08S6fpNosWp2s0RbZLHbb286MrLKNoJPzHJAA&#10;J4v4ewajN4X8eeAP2WvgN428HN41ZLXXPE/xAb7Nb6ZbnfGyRI7sGKLLLjDNJyThyFr9UqKAOF+B&#10;fwtt/gn8H/CHgW2uPtkeg6dFZtdbAnnSAZkk2jpucs2Pfqetd1RRQAUUUUAFFFFABRRRQAUUUUAF&#10;cB8bfgT4M/aG8EyeFvHGkjU9M81biF0cxzW0yghZYpF5RgCRnuCQQQcV39FAHybH/wAEzvhJqF9Z&#10;TeKNS8aeO7WzbdBp/ibxHPcW6EDHCrtP4Zxx6V9O+FvCujeB/D9loXh7SrPRNGsU8u2sLCFYYYly&#10;SQqqABkkk+pJPU1q0UAFFFFABRRRQAUUUUAFFFFABRRRQAUUUUAFFFFABUVuxaMknPzsP/HjRRQB&#10;LRRRQAUUUUAFFFFABRRRQAUUUUAFFFFABRRRQB//2VBLAwQKAAAAAAAAACEAf4mMz0ceAABHHgAA&#10;FAAAAGRycy9tZWRpYS9pbWFnZTIuanBn/9j/4AAQSkZJRgABAQEAAAAAAAD/2wBDAAMCAgMCAgMD&#10;AwMEAwMEBQgFBQQEBQoHBwYIDAoMDAsKCwsNDhIQDQ4RDgsLEBYQERMUFRUVDA8XGBYUGBIUFRT/&#10;2wBDAQMEBAUEBQkFBQkUDQsNFBQUFBQUFBQUFBQUFBQUFBQUFBQUFBQUFBQUFBQUFBQUFBQUFBQU&#10;FBQUFBQUFBQUFBT/wAARCACKAI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4j4n+Oh4B0W2aGxk1XV9VvItM0rTIZC&#10;hvLyXdtVnCNsjRVeWV9rbIopX2tt2tF8PfHS/ELR7ic2T6VrVlPLZanpM0qSvZXCPtZWZfvKy7Xi&#10;f5d8To3y7q8s8K3cej/GDxXbax4YvPGHxBiv5L221K2jikNlo06bbRVlkZEt04ni8pW8x2ill2Oj&#10;tLUN14p0/XPjVo/iAaWdBHha3um8XHWo4rD+y0eD/RZnvUbZcqyb/wB15skW1/NfZLBEtAH0rRXK&#10;+HfHOg+NrG4v9C1m11W0t5fKla1mR/KfaG+bH3TsdW+b+FlauqoAKKKKACiiigAooooAKKKKACii&#10;igAooooAKydb1iy8O6Pf6rqU8VlpthA9xdXU33IokQu7t/squ6tavEv2lL+O68O6D4ZuPPmsdW1F&#10;bjVYbTe0zaXZo95dJsRdzpL5EVqyfx/a9n8VAHH6Pc+JbPR/D2nRF/D/AMQPipqVxrWq3nyfaNJs&#10;0hVmREdfmlitVtbVfkZVlfzXVvutnapJ4Eh0PXfEPg/4PWnjrTvD8hupfFFx5RN5dWsru7pcSiW6&#10;unilTc8qq25tyq0rq6Vx3xi1PVW8H+HrGWa3l8dfFKP7ZfTLOzwm33W8FppEUqfN9j+0X9qkrRbN&#10;0H22X5ZZa9el+CU/wV8A2Ft8MNM877LZLY6loNv5NumtKy+U9x8zLHFeKzeb5v8Ay1UNE27900QB&#10;zemePvDvxc1Wz8XXOteIPhjcxxzaBfTW8tr9h1NldXiVr3ZLtiV3aW1Z/IeVbrcisku2vWPhZ48/&#10;tY3vhfW9Sjm8W6JPPb3kbx+RNPEkv7m62bFUrLE1u7eV8ivLtqp+zv8ABv8A4U38J9K8Nahdrqmr&#10;eUsuq3e35Li48pIm+X+4qIkS/wCxElcD458Mal8NfiB4DuIYIP8AhBrXX45bO6ysX/CPpLa3EE9q&#10;77v+POVnt/KTG1Jfk+VPs6xAH0tRRRQAUV8neMr3xD4m1bXvGGjr4qvNRj8Qr4b8KRaXey/2ZZNb&#10;SpFPcXlukqq6vdfakleVW/dW6L+6b5m2/hL8UvEWkax4k/4TfWtQ1vTfPn8vW4tHaLTLOWK/vbWW&#10;FZVT91Eq29v8ssrurb2aVlbfQB9LUUUUAFFFFABRRRQAUUUUAcR8WfH0fw0+Hut+Jzbvez2cP+i2&#10;kXL3Fw7LHb26/wC1LK8Sf8Cr5q1uO4+D/wAdtEg0+0j8W/FW/wDCktr/AGnd/uv7Uv769t98suxG&#10;aK1t1sriXYvyxRI6J8z/ADd5+1B8Q7m31Twx4S0bTY9bvI9Y0nV7zTx/x8XG3UFe0tbfdti82VrW&#10;6l3yvtRbKXds3pKnM/tSSX+m/EL4XfEDwxcW+o+IfButf2TqHh2ORZfNbUbfyreKXb80TM7qqy7W&#10;2faPN2MqstAHE+OPBk/w1+Nfwh8PwazLf6L4Tg0aL/S413y/atUlt0RNqfIqOkW1P4ViVf8Ae+7K&#10;+SPjwYrv9pTw7aSZ/fS+F4v9jcmq3t4it/wCyl/4EqV9H+MdCuPFXh+40mHVbzRmutkct5p8nlXH&#10;l7181Eb+Bmi3JvX5l3bl2sq0AdRXmmveIrbx54gk8KaP4k8PTCCKX+3dGuIBe3EsW9Ytu3zVXyv9&#10;aku5X67flauq8N+FdG8K2ksOl2Mdn57ebPLj99O/3d8rt8zt/tNXht3r0fhf41atfWg1DxNa6TPZ&#10;6Le3ep6gWfSH1a6ib7PaxeVym57KWVpXbbF5Sp91loA7Rrq6+Biwf2hdXd78PppliSafdPN4fZjt&#10;Te33ns923523PAz/ADM0HzW+v45+JZ0DxBpXhjRNNbxJ4yv/AN6mmrdJAlpaK21r24lZW8uLcVT5&#10;UZ2ZtqI219u58Ste0vw78PfFGq65D5+i2WmXVxew+X5u+FYmZ12fxbk/hrjP2ePhfd/DH4X6LHrk&#10;93qXjW+s7WbX7++n+0XEt0sCI0W//nlF9xFX+Ff4mZ2YAw/hnrGu/BX4d2mmeM/DjRWun+ZLfa9o&#10;92t/bs0rvLPdSpsiljVpXkY7IpNqtuZtqs1Zvxs0fwr4b+DPifQNM1j7PF4t3y6Z4b08xN/am/yv&#10;tFlZxIu7ZdfN5rRfc+1Sy7l+9X0bXhP7MPgbSbXwDpXi+3t7r7drlt5ttNfXUs/kaW8ry2VrErOy&#10;xRJE8X7qLau6gD3KJv3PTyqkoooAKKKKACiiigAooooA+T54/wDjIyPxBcXH7u1+JEWly/x+UjeE&#10;9tujfL8qefcS7fu/NdN/frvP2oPDcVv4GufH9hY2/wDwk3gnbr9rcybYftENrvlltZX/AOeTp5v3&#10;/lVmV/vJXIeLIB9h/aehvLeK7li8jX7aHzGR/wB1otp9nlTbsZGW4smZZUb5XT5W3p8u744/4RvT&#10;/D/gr4ZjwhfeNbOXRrjUov7MmWKWK3tVt4nuIn3pulf7YnyoysyvL/e2uAecaj480fxV+0j4c1+O&#10;4vP7N+3aDFc2t3arE9hcNF4ks0ilVk3bkvXiT/ZldP4dtfZtfnJrGmx21/4igs9S1b4kf6ZeXsWo&#10;eGdKluL7yLq4iunilS1idYNWsry3iuIllSKJt8q/ut7+V7Xf/Hr4teILXQfDGmfDjW9G1u6uJbXU&#10;vFNxpBXT9qq2y4tYpX3I0vyt/pHywfNu8/avmgH1HfX9rp9pLPczx28EQ/eSyy7EX/eavm/x54q+&#10;GuteILfW/C+pT+LdVl1Gzvb7T/CDXWqRXTWrq8TyxWe+LzV2RKryvEvypvd0i8qui8O/CHwHfeLf&#10;sHiqwv8Axn40trWLUmu/Gkv9pZWV5U326t+4i2MjKy28USrvX5P3q7um8ffGHT/AuoW3hDRNOl8V&#10;eNbiDzbTwvpeBJFF91Jbh/u2ttu/5ay/7qLI/wAlAGPr1t4p+KUFlB4h0WHwJ4Gs7+31K+/tPUIr&#10;jULxbWVJVhlWLfBFE8qJvbzZd0SOu1d+5eM8Y/FjT9ZuNR/4VdfeLvH014WivLXw/HcXemSbvvvb&#10;6k7LBayr/D5VxtVvvRfxL2ukfA+88U6hBrnxV1OLxhqYxLHoEUePD+lt/wBMoG/4+JV/5+Ljc38S&#10;LF92ux+InjrTPhf4Zt765sLy8826t9OsdO0tVNxcSyyJEsUSs6r/ALX3vlVGb+GgDyTxV8TPiOfg&#10;3LperfD3xXo/iq6tF02616xjs7yGB22xS3qRWtxcS/KrvKsXlN8ybf8Aar1b4b+O/A/iLSLLTPBm&#10;v6Tf2tjZrFHaafdxO8Eafu0Vk3bl27dvzLXLfZvHXxT1yxnafV/hboNiHljit57WfVr+Vk2fvl2T&#10;28UUX93dKztt3eVs2y8d8YP2c/E3iTQZL208ZXfizWrePyxa+JNI0uf5G+/LavBb2rRXkXzPBL5q&#10;r5vytsVtygH0zRXK+CPEmneLPDtvf6fdy3Ear9nk+1x7LiKVPleKVG+ZZVb7yt/FXVUAFFFFABRR&#10;RQAUUUUAfPPxw8TRfBnxle+NZrQaja6t4VvdNls7u8WCG6urLzby1t2lf5U3RS6j8zfwpXmnwp0C&#10;50S6+DF7eN42u/E8cs8t1a68rxTf2Mtl9i3xWSStFFAk9xprMrL9o/5ay/Nur179sLQbPxT8D5dK&#10;uYpJYL3X/D8MvlPsdEbWrJXff/BtXd838NeOfBfx9J4OvvDUHxA0zUtLgsbSWeXxd4g1aW8vdU8Q&#10;S3CWFxa2/lSyqsSMsq/ZW+b/AI92WJGioA9Z0/T9U+HP7SFzHHqMV7oHxCN1ex6Y0b/6BcWdtZRb&#10;0+bbul/0jzfu7v3X8SP5vvtfKesfGC5j+PFl4h1PwD4uh0W10j+yPDS3Fpb2S6hdXU6tcStJcTRR&#10;wNtt7VYop2inbzZdsVehHwP43+Kyzjxtqv8Awifh6Qrnwv4TvH8+df41ub/ZFJtY/wAFusX8X72V&#10;WoAyvFXiiXx58TIofh07XniXQ7a60PVNfmKvpWjrdNbyyq6/8vV4jWsW2CJtqbn81k3IrejfDf4b&#10;6b8OdPu4bOa41HUNRuDe6nrOoSLLd6ncNx5k7qqr93aiqqqqIiIiqqqtdD4b8PaR4V0Wy0nQ9Mtt&#10;H0q1i8q2sbKJYoYl/uqi/LXnnxY+MVl4RtZtA0S4j134hX8XlaT4ctJd108r71illRX3RW6N80kz&#10;bVVFb+LapANf4t+P5fAfh2GDSIYr/wAW6tN/Z+hafN/y9XT/AMTIrK3lRLullZPuxI7VQ8H/AAnu&#10;bPxU/i3xjr83i7xRGrRWhEH2XT9MRvvrZ2u59jN/FK7yyt8y79vyVa+F/wAHdC+Gun20sEbal4i+&#10;yRW994k1OSW61C92qm7fPK7y7WZN3lbtq/3a9JoAKKKKAPDfi1oeufD/AFyX4geFdStNJsZCp8UW&#10;lxbI9vPGiMqXrfMjK0K7fNdW3tAn8f2eKJu98E/EDTvHGnmS3KWerW2walpczZuLCVlz5Uo/762v&#10;911+ZNy12Lp9o+lfM2kXF74N1GW4ttMlcfDfU59I1OCxxLcT+HZbX7Ra+Un3pVt99v8AL/rX+yy7&#10;Nzv5TgH07RWTp+uWl9plrqFrJHeWN1EksU1vJ5qSKyhkkRv4lZTndRQBrUUUUAFFFeR/FW3vPFHi&#10;7wp4KuNau9B0DV47ye+msZWt7vUfI8rZZRSr80W9ZZZWaJll227bdq7mUA4H9rb4zeFv+FS+PPD2&#10;keIra88aadZ/bI9P0uT7RLb3EEqSosu1XWJt6J/rdv361734D6jdeD7qDUfF93d+JfEEf/E40+5u&#10;f+JPf3Dpuliig27rdflbZLb7ZV2+a7SurbpfiT4v+F3gHwNqHwxgntNLsLqD+xpbTRoF+z6Ml1+6&#10;WW6ddsVqu6X70rIz/wAO5qb4i+Ij+KvgX4L8e2t9EL6HVtGnl+z7dnmtfxWt7bp8zfMySzxKu77+&#10;2gC1o/jq9urHw3aeJI7PxD4Q8S3kugTHU7VUvbO6VJ0eC9Vd9vLult5YGZfKXzXRFVt9dZ4T8DeI&#10;/BlrdaVpXiaK50SOdv7Ph1rT5bi4s4G2/wCj/aPtCtKisG2My7tpVdzbd9eYeKdTmtfF3xM0XV/D&#10;tx4h+Hst5Z3F+2kGT+0NJuGtYm+1RRJ8zRK8Sy7of38Uv71Vk37outtbr4h6v4Nt7zwN4w8HeKLO&#10;aBvsuv6layyvcbNyqJfIlWJ33D53Tyl3b/3SfdoAseOviR47+Hvh6+v7zwPH4g8rYI73QtQYwr86&#10;K8t1E6ebFEv3m8pZ22q1O+Fv9geB9M0S3k1u38Q6x42nn1KXxJp8ebXVLp1af5HRnVYvKVlgV3b9&#10;1b7dzbfm634e+OI/iB4V0/VlgNpeufKvtOcb5bC6T5bi1l/2kfcv/j33a8rtf2TrO31q+1g+OvEO&#10;nXl3ffb/ACdHisre1idLpbiLyont5W+WXc/zO/zXFx/z8SqwB9E0V5lfav4v8C27Sapa/wDCZaNH&#10;xLeaPa7NQt0/vta/Ms/y/e8ra/8AcgauW+K37QWkW/hnRbPwf4n0n/hIPFkTHR9Rluovs9nB/wAt&#10;b+Xc3+qh/u/xy7Iv4m2gHr+satY+HtL1DUtRu4bDTrSB7i6u7iXYkUSKWd2f+FVX+KvOpP2mvh5a&#10;6b9t1HVb7w/pUn+q1TX9IvdLtJ/l3furi4iiifcv3drfN/DuriPjB4g8Gat8C9Gh/wCE10/xB4cs&#10;9Y8Pi7upr6K/+3263tu7ea6v8++JHlZ/4trt92of2uvCtl4i0bSbc3eptfX/AJ1h/Y2mXN151+jL&#10;udYlS6itU2/8tbi6iliVPv8A8KsAUfFX7RWj/ETxjp+kaR4u1Dw74Se4S3j1PR7KeXUPEVzvdHtb&#10;D90zNFD5T/aJYlba21d8WyVq6j4c6B4i8O/tG+MLPVNUGs2cvhrSPsOoXMeLqdUur/iXYixbovNZ&#10;dyqu5Hi/i3tXhngfxN8T/HvhX4d6lpXh7X7Sx0O0uo77xpo8Vnd3upu+6JmiivfI+0QSxJb3DXqI&#10;3my7NkX3tuRcfHTxD4s+IXjDxJo8Go2FtpPhB9Iv7y6gWB/KSK6MVw6xbmt76W/liigslbzVWK48&#10;2JXaJYgD6o+CV1bW03j/AMO2ccNxofh3xNPZWSggJGstvb3jRIfuARS3U8QVfuqiJ/DRXR/CDwRH&#10;8NPh3oWg2lqbcw2yvcqHMryXTnfcSszuzMzyu7M7uzMzEk0UAd9RXnnxg8Yar4N8ITXGhQQ3HiC/&#10;vLXS9MF0W8qO6ubhIEllRfmeKLe0rKv3lif7v3q868I/sz/2Jres6nr/AIz8RasmyL7BdSa5dLKs&#10;5i/f6hL86x+ezPsVVTyoooYlVfmdaAPoivLPjpeaOPCdvoV94dsPGGo63eLpuk6DqkSm3uLpkeTc&#10;+5H2xxxLLLIyqzLHE+1WbareBap8X734laV8KdN13WtUs7HV/C9v4k1zR/Den3U2oeIUnTbFFElr&#10;+9t4vlllllR1Rd0UTbleu38J/DCy8N/FLwhdeDfhZqnhPTrRrr7dd3U9qtq8TWsqpNsS6ll83zVi&#10;VWaLdtll/wBqgC58Gf2b/DnhaeWfWdC0vxBcacVaw1NYoItPhldNt0tnYRoIrPYysm755WX78rV6&#10;B4rsfD2pfC9bvSdDj8TaLbeRrmm6foN1FGl5NFOl1btE+9Iv9aiPuZtv+9VP4DfC3T/hX4Z1UQaN&#10;Foepa/qt1rWsWtpcyzxfbJX+fytzt8u1F+7s3fe8qLdsXnfjt8SPDvwr+Dmp+H/D8+n2epG1/sHT&#10;NL0qPf8AYN8TL5rQRK7JFbxJLO/y/LFbvQB1fwH0uY+CYvEN/PHe6r4slXxBfXEW4Rb54ovKiTcq&#10;vtigS3iVnVWfytzKrNVPxR8GP+KhvPFfgTU38GeL7r97deTF52mam3re2u5Flb/prE0U/wB397t+&#10;Wu78HXGl3XhXSj4fnt7nQ/s0f2CaxkWSF7faPKaJl+Vl27a6GgD5f17xZN4d1iW48Tzah8D/ABPf&#10;yRwXOvW8UF/4d1d1/dQs1w8WxJdiIi+asEv3E/eoiV2ENj43+GuqWHiHVPFerfEDQLi2e31WyGn2&#10;6vZ/OjQ3VrBbRbpVX51lTc7Mrqyf6ra/r9/YwanaywXcMdxDLE0UkUq7kkVvvKy15Uv7Pv8Awh8T&#10;j4ZeJ9Q+H0W7zItHjiW+0bO/fs+xy/6pPvfLbywfeoA7e2+Kfgy+0P8AtaPxfok2ld77+0YPKX/e&#10;bftrh/h3oPwi8deJPEfizwodB8UT6jcQm/uLfyrxPPVPklQ/Nt3rt+Zflbbu+9uZubvF8Q/8JVJc&#10;a/8ACXwr8R7rTZZIpdb8LXFqt9HL5Ktte1vNvlM6vF8n2qT5WWk8TeLLDxRcwatffC/4kaHr9jC8&#10;EeqaXZxJfQRfeaLfBO6yx7k/1X71GZN2z7rUAdV44+E9s3jrQ/HmjaFpmp69odtewPp89tEn2yK4&#10;VFdoptvyXGyLarPuTY8sTbfN81PM/APhbTviDquveHfFmqXOmfD/AES4WDR/h9rF3BBNJEnzs97E&#10;v717VW/dQQyt5TRRb2WVHi2018UaprcCWM+rfH+bT5JfK8n/AIRuysJm/i+a4W1ilRflb50df96t&#10;LT/hpoWseG7fRdL/AGZIWtvPe4Fz8QpNOKSu33riaXzb26eV/wC9LEz/AN6gD0XxF8fNBhuJfD/g&#10;mBfiD4wjBiOg6DOkiWjf9PtxnyrWL/rr8/8Acilb5K8v8B/DbUPHXxS0ybV/E1z4mtvCmqf2vrV1&#10;b2tva6TLrflSxfZbdIokadomfc0srStF5VvF/rfPZdXx/wCD/HWi/D620f8A4SjR/AOiXl9ZaPa6&#10;Z4H05rKaL7TdRRfLcM3yqqO7bYoopfk/1q19C+GfDOleDfD9jouh2MOlaVZxLFbWlum1Il/urQBs&#10;0UUUAcD8XtFutW8KQ3un2/23UdE1G11e3tIvvz+RKrPEv+28Xmov+0615L8UP2ori1sVm+Hei2Pj&#10;OySHSZpbu+vGgtZ/7RvfsdrbxqsTt5jyo4Zm2rF/Fub91X0xXi02h6N4F+LF39v0qyXQPGstvcR+&#10;bAnlRa3avvRn+X/Wyr5TRP8Ae32v95loA5r4U+Cbv4D+IJYdb0bRLPT/ABVdQWVtfaDLL5GlvFBt&#10;t9P8qX7lvv8AtHlbG2+bcMvlJ5tfR1YniDw/aeIrOGC8g86KK4t72LbKyfvYJUli/wDH0WvK0+Kk&#10;Wkax/wAIz4CtNT+KF7FeP/aflanE0OiRfLvilupf+Wu/7lu7NL8zfdRPkAPQfGfiyPwPo8epX8El&#10;xbm+t7WU28fMSz3CRI7f7KtKu7/Z3NWH4t+Dfh7W9GFvpWk6f4f1qK4fUtM1rT7GNJdPvmbf9oXb&#10;tzvb/Wru/eqzo+5XauL8c/Cnxz8XPC876/qVtot5a+VqGj+H9MuGe0W/gdJbd7242q9xtliX5VSK&#10;Jd33ZWVHXV8RePPiLqMlhbeE/hxeWkszN9quvEt1bLaW/wC6Ypv8i4ldl3/eaJX3bdn/AC182IAw&#10;vA/g651Lwvp/jv4ZraeE9c1Tfdax4WuJXfRLy63bbqKRF/1EqypKn2iJN2/5pYpfuV3/AID+LNj4&#10;wu5NEvbeTwz4yto9954cvZE+0RL/AM9Ym+7PA2Plli3L/e2vuRdH4Y+BY/hn4H07w9FcyX/2MNJP&#10;eSxhGuLh3aW4uNv3V82V3fYvyrupvj/4a+HviRp9vBrlhJPNbSmWx1C3keC9sJWyvm286MssTf7S&#10;N/47QB3FFeH283xP+E8csd3FP8WfC8YIjvLTyLTxBbp83yyxfure6/h+eJoJf+mUrV3Hw/8Ait4W&#10;+Jq3X9gat599Zfur/T54ntr2zf8AuXFvKqyxN/vqtAFH4ShbrTfE99jP27xJqmcbf+WVw9r/AA/7&#10;Nv8A71ejVyvw98Jf8Ib4fubH7R9s87VdS1Lzf+vq9lutv/AfN2f8ArqqADy6KK4bxx8UtF8CXFvY&#10;ztPqPiC94sdB02Lz7+8/2ki/giX+KV9sSfxMtAGF8QF/tr4t/C3QzA0n2W7v/EUv9zyra1e1+b/t&#10;rf27L/uf7NerV5n4N8Ma3qXig+MvFgjtdV+xS6dY6JYyB4bC3d4pH3y/8tZ3aKLc/wAqLsVEX5Wl&#10;l9MoAKKKKACsrXNE07xFptxp2qWNpqVlMv721vIklik/3katWigDy+b9nnwHcrBDe6NLqNlD/q9M&#10;vtRurix/h/5dXlaL+H+5Xd6Poun+H9Kt9N0qxttM061TyorO0iWKKJf7iovyrWrRQAUUUUAFFFFA&#10;BXC+PPg74M+JU1vP4j8P2l/fWv8Ax66nDvt76z/65XUTLLF/wBlruqKAPL9P+EutaS0kOn/E/wAa&#10;Q2W391b3ZsL3yv8AtrPZvK3/AAOVqs3Hwz8S3VuLf/haviyHjPnQ2ekbv/H7Blr0eigDySb4F3Wo&#10;3EE2r/Evx7qqR/8ALFNVisEl/wB77FFA3/fLV0ngr4T+Evhp9sHhnQLTS7i+2/bLtY/Nu7xl+69x&#10;cNullb73zys1dvRQAUUUUAFFFFAH/9lQSwECLQAUAAYACAAAACEAKxDbwAoBAAAUAgAAEwAAAAAA&#10;AAAAAAAAAAAAAAAAW0NvbnRlbnRfVHlwZXNdLnhtbFBLAQItABQABgAIAAAAIQA4/SH/1gAAAJQB&#10;AAALAAAAAAAAAAAAAAAAADsBAABfcmVscy8ucmVsc1BLAQItABQABgAIAAAAIQCGcklkQQMAALMK&#10;AAAOAAAAAAAAAAAAAAAAADoCAABkcnMvZTJvRG9jLnhtbFBLAQItABQABgAIAAAAIQB7wDiSwwAA&#10;AKUBAAAZAAAAAAAAAAAAAAAAAKcFAABkcnMvX3JlbHMvZTJvRG9jLnhtbC5yZWxzUEsBAi0AFAAG&#10;AAgAAAAhAFC47bDhAAAACgEAAA8AAAAAAAAAAAAAAAAAoQYAAGRycy9kb3ducmV2LnhtbFBLAQIt&#10;AAoAAAAAAAAAIQBPpTzdMhkAADIZAAAUAAAAAAAAAAAAAAAAAK8HAABkcnMvbWVkaWEvaW1hZ2Ux&#10;LmpwZ1BLAQItAAoAAAAAAAAAIQB/iYzPRx4AAEceAAAUAAAAAAAAAAAAAAAAABMhAABkcnMvbWVk&#10;aWEvaW1hZ2UyLmpwZ1BLBQYAAAAABwAHAL4BAACM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9" o:spid="_x0000_s1027" type="#_x0000_t75" style="position:absolute;top:1644;width:7207;height:5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7HDvEAAAA3QAAAA8AAABkcnMvZG93bnJldi54bWxET99rwjAQfhf8H8IJe5tpVybaGaUOHAOZ&#10;UN1gj0dztsXkUppMu//eDAa+3cf385brwRpxod63jhWk0wQEceV0y7WCz+P2cQ7CB2SNxjEp+CUP&#10;69V4tMRcuyuXdDmEWsQQ9jkqaELocil91ZBFP3UdceROrrcYIuxrqXu8xnBr5FOSzKTFlmNDgx29&#10;NlSdDz9WwUcZ3vbb740tTm73NXu2pkwzo9TDZCheQAQawl38737XcX6WLuDvm3iC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7HDvEAAAA3QAAAA8AAAAAAAAAAAAAAAAA&#10;nwIAAGRycy9kb3ducmV2LnhtbFBLBQYAAAAABAAEAPcAAACQAwAAAAA=&#10;">
                  <v:imagedata r:id="rId9" o:title=""/>
                </v:shape>
                <v:rect id="Rectangle 1320" o:spid="_x0000_s1028" style="position:absolute;left:7211;top:4979;width:1081;height: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Xl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7l5XHAAAA3QAAAA8AAAAAAAAAAAAAAAAAmAIAAGRy&#10;cy9kb3ducmV2LnhtbFBLBQYAAAAABAAEAPUAAACMAwAAAAA=&#10;" filled="f" stroked="f">
                  <v:textbox inset="0,0,0,0">
                    <w:txbxContent>
                      <w:p w:rsidR="00FE2F28" w:rsidRDefault="00FE2F28" w:rsidP="00FE2F28">
                        <w:r>
                          <w:rPr>
                            <w:rFonts w:ascii="Arial" w:eastAsia="Arial" w:hAnsi="Arial" w:cs="Arial"/>
                            <w:sz w:val="46"/>
                          </w:rPr>
                          <w:t>.</w:t>
                        </w:r>
                      </w:p>
                    </w:txbxContent>
                  </v:textbox>
                </v:rect>
                <v:rect id="Rectangle 1321" o:spid="_x0000_s1029" style="position:absolute;left:8018;top:4979;width:1082;height: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yD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yDsMAAADdAAAADwAAAAAAAAAAAAAAAACYAgAAZHJzL2Rv&#10;d25yZXYueG1sUEsFBgAAAAAEAAQA9QAAAIgDAAAAAA==&#10;" filled="f" stroked="f">
                  <v:textbox inset="0,0,0,0">
                    <w:txbxContent>
                      <w:p w:rsidR="00FE2F28" w:rsidRDefault="00312F28" w:rsidP="00FE2F28">
                        <w:hyperlink r:id="rId10">
                          <w:r w:rsidR="00FE2F28">
                            <w:rPr>
                              <w:rFonts w:ascii="Arial" w:eastAsia="Arial" w:hAnsi="Arial" w:cs="Arial"/>
                              <w:sz w:val="46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1322" o:spid="_x0000_s1030" type="#_x0000_t75" style="position:absolute;left:8826;width:7328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V303FAAAA3QAAAA8AAABkcnMvZG93bnJldi54bWxEj9FqAjEQRd8L/kMYwZeiWbcgshpFBFGk&#10;faj6AcNm3Oy6mSxJ1PXvm0KhbzPcO/fcWa5724oH+VA7VjCdZCCIS6drrhRczrvxHESIyBpbx6Tg&#10;RQHWq8HbEgvtnvxNj1OsRArhUKACE2NXSBlKQxbDxHXESbs6bzGm1VdSe3ymcNvKPMtm0mLNiWCw&#10;o62h8na628TNnakPt6+mbGbH97D1+6b63Cs1GvabBYhIffw3/10fdKr/kefw+00aQa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1d9NxQAAAN0AAAAPAAAAAAAAAAAAAAAA&#10;AJ8CAABkcnMvZG93bnJldi54bWxQSwUGAAAAAAQABAD3AAAAkQMAAAAA&#10;">
                  <v:imagedata r:id="rId11" o:title=""/>
                </v:shape>
              </v:group>
            </w:pict>
          </mc:Fallback>
        </mc:AlternateContent>
      </w:r>
      <w:r w:rsidRPr="00FE2F28">
        <w:rPr>
          <w:rFonts w:ascii="Arial" w:hAnsi="Arial" w:cs="Arial"/>
          <w:color w:val="auto"/>
          <w:sz w:val="48"/>
          <w:szCs w:val="48"/>
        </w:rPr>
        <w:tab/>
      </w: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RIK IMA VELIKA </w:t>
      </w:r>
      <w:r w:rsidRPr="00FE2F28">
        <w:rPr>
          <w:rFonts w:ascii="Arial" w:eastAsia="Arial" w:hAnsi="Arial" w:cs="Arial"/>
          <w:color w:val="auto"/>
          <w:sz w:val="48"/>
          <w:szCs w:val="48"/>
        </w:rPr>
        <w:tab/>
      </w:r>
      <w:r>
        <w:rPr>
          <w:rFonts w:ascii="Arial" w:eastAsia="Arial" w:hAnsi="Arial" w:cs="Arial"/>
          <w:color w:val="auto"/>
          <w:sz w:val="48"/>
          <w:szCs w:val="48"/>
        </w:rPr>
        <w:t xml:space="preserve">  </w:t>
      </w: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. </w:t>
      </w:r>
    </w:p>
    <w:p w:rsidR="00FE2F28" w:rsidRPr="00FE2F28" w:rsidRDefault="00FE2F28" w:rsidP="00FE2F28">
      <w:pPr>
        <w:tabs>
          <w:tab w:val="center" w:pos="2371"/>
          <w:tab w:val="center" w:pos="7427"/>
        </w:tabs>
        <w:spacing w:after="230" w:line="360" w:lineRule="auto"/>
        <w:rPr>
          <w:rFonts w:ascii="Arial" w:hAnsi="Arial" w:cs="Arial"/>
          <w:color w:val="auto"/>
          <w:sz w:val="48"/>
          <w:szCs w:val="48"/>
        </w:rPr>
      </w:pPr>
      <w:r w:rsidRPr="00FE2F28">
        <w:rPr>
          <w:rFonts w:ascii="Arial" w:hAnsi="Arial" w:cs="Arial"/>
          <w:noProof/>
          <w:color w:val="auto"/>
          <w:sz w:val="48"/>
          <w:szCs w:val="48"/>
        </w:rPr>
        <w:drawing>
          <wp:anchor distT="0" distB="0" distL="114300" distR="114300" simplePos="0" relativeHeight="251660288" behindDoc="1" locked="0" layoutInCell="1" allowOverlap="0" wp14:anchorId="067D8A7D" wp14:editId="19369BAE">
            <wp:simplePos x="0" y="0"/>
            <wp:positionH relativeFrom="column">
              <wp:posOffset>3669030</wp:posOffset>
            </wp:positionH>
            <wp:positionV relativeFrom="paragraph">
              <wp:posOffset>588914</wp:posOffset>
            </wp:positionV>
            <wp:extent cx="702310" cy="438785"/>
            <wp:effectExtent l="0" t="0" r="2540" b="0"/>
            <wp:wrapNone/>
            <wp:docPr id="1328" name="Picture 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MIKA IMA </w:t>
      </w:r>
      <w:r w:rsidRPr="00FE2F28">
        <w:rPr>
          <w:rFonts w:ascii="Arial" w:eastAsia="Arial" w:hAnsi="Arial" w:cs="Arial"/>
          <w:color w:val="auto"/>
          <w:sz w:val="48"/>
          <w:szCs w:val="48"/>
        </w:rPr>
        <w:tab/>
      </w:r>
      <w:hyperlink r:id="rId13">
        <w:r w:rsidRPr="00FE2F28">
          <w:rPr>
            <w:rFonts w:ascii="Arial" w:eastAsia="Arial" w:hAnsi="Arial" w:cs="Arial"/>
            <w:color w:val="auto"/>
            <w:sz w:val="48"/>
            <w:szCs w:val="48"/>
          </w:rPr>
          <w:t xml:space="preserve"> </w:t>
        </w:r>
      </w:hyperlink>
      <w:r>
        <w:rPr>
          <w:rFonts w:ascii="Arial" w:eastAsia="Arial" w:hAnsi="Arial" w:cs="Arial"/>
          <w:color w:val="auto"/>
          <w:sz w:val="48"/>
          <w:szCs w:val="48"/>
        </w:rPr>
        <w:t xml:space="preserve">V                        . </w:t>
      </w:r>
    </w:p>
    <w:p w:rsidR="00FE2F28" w:rsidRPr="00FE2F28" w:rsidRDefault="00FE2F28" w:rsidP="00FE2F28">
      <w:pPr>
        <w:spacing w:line="360" w:lineRule="auto"/>
        <w:rPr>
          <w:rFonts w:ascii="Arial" w:hAnsi="Arial" w:cs="Arial"/>
          <w:color w:val="auto"/>
          <w:sz w:val="48"/>
          <w:szCs w:val="48"/>
        </w:rPr>
      </w:pPr>
      <w:r w:rsidRPr="00FE2F28">
        <w:rPr>
          <w:rFonts w:ascii="Arial" w:hAnsi="Arial" w:cs="Arial"/>
          <w:noProof/>
          <w:color w:val="auto"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4F9583D2" wp14:editId="35EEFEDC">
            <wp:simplePos x="0" y="0"/>
            <wp:positionH relativeFrom="column">
              <wp:posOffset>1649730</wp:posOffset>
            </wp:positionH>
            <wp:positionV relativeFrom="paragraph">
              <wp:posOffset>598805</wp:posOffset>
            </wp:positionV>
            <wp:extent cx="537845" cy="467995"/>
            <wp:effectExtent l="0" t="0" r="0" b="8255"/>
            <wp:wrapNone/>
            <wp:docPr id="1338" name="Picture 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TO NI MAK. TO JE VLAK. </w:t>
      </w:r>
    </w:p>
    <w:p w:rsidR="00FE2F28" w:rsidRPr="00FE2F28" w:rsidRDefault="00FE2F28" w:rsidP="00FE2F28">
      <w:pPr>
        <w:tabs>
          <w:tab w:val="center" w:pos="1676"/>
          <w:tab w:val="center" w:pos="3417"/>
        </w:tabs>
        <w:spacing w:after="55" w:line="360" w:lineRule="auto"/>
        <w:rPr>
          <w:rFonts w:ascii="Arial" w:hAnsi="Arial" w:cs="Arial"/>
          <w:color w:val="auto"/>
          <w:sz w:val="48"/>
          <w:szCs w:val="48"/>
        </w:rPr>
      </w:pP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KATJA IMA </w:t>
      </w:r>
      <w:r w:rsidRPr="00FE2F28">
        <w:rPr>
          <w:rFonts w:ascii="Arial" w:eastAsia="Arial" w:hAnsi="Arial" w:cs="Arial"/>
          <w:color w:val="auto"/>
          <w:sz w:val="48"/>
          <w:szCs w:val="48"/>
        </w:rPr>
        <w:tab/>
      </w:r>
      <w:r>
        <w:rPr>
          <w:rFonts w:ascii="Arial" w:eastAsia="Arial" w:hAnsi="Arial" w:cs="Arial"/>
          <w:color w:val="auto"/>
          <w:sz w:val="48"/>
          <w:szCs w:val="48"/>
        </w:rPr>
        <w:t xml:space="preserve">  </w:t>
      </w: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. </w:t>
      </w:r>
    </w:p>
    <w:p w:rsidR="00FE2F28" w:rsidRPr="00FE2F28" w:rsidRDefault="00FE2F28" w:rsidP="00FE2F28">
      <w:pPr>
        <w:spacing w:after="254" w:line="360" w:lineRule="auto"/>
        <w:rPr>
          <w:rFonts w:ascii="Arial" w:hAnsi="Arial" w:cs="Arial"/>
          <w:color w:val="auto"/>
          <w:sz w:val="48"/>
          <w:szCs w:val="48"/>
        </w:rPr>
      </w:pPr>
      <w:r w:rsidRPr="00FE2F28">
        <w:rPr>
          <w:rFonts w:ascii="Arial" w:hAnsi="Arial" w:cs="Arial"/>
          <w:noProof/>
          <w:color w:val="auto"/>
          <w:sz w:val="48"/>
          <w:szCs w:val="48"/>
        </w:rPr>
        <w:drawing>
          <wp:anchor distT="0" distB="0" distL="114300" distR="114300" simplePos="0" relativeHeight="251662336" behindDoc="1" locked="0" layoutInCell="1" allowOverlap="0" wp14:anchorId="56CB4ED9" wp14:editId="509CC634">
            <wp:simplePos x="0" y="0"/>
            <wp:positionH relativeFrom="column">
              <wp:posOffset>2495307</wp:posOffset>
            </wp:positionH>
            <wp:positionV relativeFrom="paragraph">
              <wp:posOffset>556260</wp:posOffset>
            </wp:positionV>
            <wp:extent cx="514985" cy="575945"/>
            <wp:effectExtent l="0" t="0" r="0" b="0"/>
            <wp:wrapNone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F28">
        <w:rPr>
          <w:rFonts w:ascii="Arial" w:hAnsi="Arial" w:cs="Arial"/>
          <w:noProof/>
          <w:color w:val="auto"/>
          <w:sz w:val="48"/>
          <w:szCs w:val="48"/>
        </w:rPr>
        <w:drawing>
          <wp:anchor distT="0" distB="0" distL="114300" distR="114300" simplePos="0" relativeHeight="251661312" behindDoc="1" locked="0" layoutInCell="1" allowOverlap="0" wp14:anchorId="01B8475F" wp14:editId="1596ADE1">
            <wp:simplePos x="0" y="0"/>
            <wp:positionH relativeFrom="column">
              <wp:posOffset>2493645</wp:posOffset>
            </wp:positionH>
            <wp:positionV relativeFrom="paragraph">
              <wp:posOffset>17780</wp:posOffset>
            </wp:positionV>
            <wp:extent cx="852170" cy="327660"/>
            <wp:effectExtent l="0" t="0" r="5080" b="0"/>
            <wp:wrapNone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KONJ JE VLEKEL </w:t>
      </w:r>
      <w:r>
        <w:rPr>
          <w:rFonts w:ascii="Arial" w:eastAsia="Arial" w:hAnsi="Arial" w:cs="Arial"/>
          <w:color w:val="auto"/>
          <w:sz w:val="48"/>
          <w:szCs w:val="48"/>
        </w:rPr>
        <w:t xml:space="preserve">          </w:t>
      </w: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. </w:t>
      </w:r>
    </w:p>
    <w:p w:rsidR="00FE2F28" w:rsidRPr="00FE2F28" w:rsidRDefault="00FE2F28" w:rsidP="00FE2F28">
      <w:pPr>
        <w:tabs>
          <w:tab w:val="center" w:pos="1582"/>
          <w:tab w:val="center" w:pos="3611"/>
          <w:tab w:val="center" w:pos="5855"/>
        </w:tabs>
        <w:spacing w:line="360" w:lineRule="auto"/>
        <w:rPr>
          <w:rFonts w:ascii="Arial" w:hAnsi="Arial" w:cs="Arial"/>
          <w:color w:val="auto"/>
          <w:sz w:val="48"/>
          <w:szCs w:val="48"/>
        </w:rPr>
      </w:pP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NIKA NIMA </w:t>
      </w:r>
      <w:r w:rsidRPr="00FE2F28">
        <w:rPr>
          <w:rFonts w:ascii="Arial" w:hAnsi="Arial" w:cs="Arial"/>
          <w:noProof/>
          <w:color w:val="auto"/>
          <w:sz w:val="48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2540</wp:posOffset>
            </wp:positionV>
            <wp:extent cx="434340" cy="376555"/>
            <wp:effectExtent l="0" t="0" r="3810" b="4445"/>
            <wp:wrapNone/>
            <wp:docPr id="1353" name="Picture 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F28">
        <w:rPr>
          <w:rFonts w:ascii="Arial" w:eastAsia="Arial" w:hAnsi="Arial" w:cs="Arial"/>
          <w:color w:val="auto"/>
          <w:sz w:val="48"/>
          <w:szCs w:val="48"/>
        </w:rPr>
        <w:tab/>
        <w:t>. NA</w:t>
      </w:r>
      <w:r w:rsidRPr="00FE2F28">
        <w:rPr>
          <w:rFonts w:ascii="Arial" w:eastAsia="Arial" w:hAnsi="Arial" w:cs="Arial"/>
          <w:color w:val="auto"/>
          <w:sz w:val="48"/>
          <w:szCs w:val="48"/>
        </w:rPr>
        <w:tab/>
        <w:t xml:space="preserve"> </w:t>
      </w:r>
      <w:r w:rsidR="0075709F">
        <w:rPr>
          <w:rFonts w:ascii="Arial" w:eastAsia="Arial" w:hAnsi="Arial" w:cs="Arial"/>
          <w:color w:val="auto"/>
          <w:sz w:val="48"/>
          <w:szCs w:val="48"/>
        </w:rPr>
        <w:t xml:space="preserve"> </w:t>
      </w: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JE KAKI. </w:t>
      </w:r>
    </w:p>
    <w:p w:rsidR="00FE2F28" w:rsidRPr="00FE2F28" w:rsidRDefault="00FE2F28" w:rsidP="00FE2F28">
      <w:pPr>
        <w:tabs>
          <w:tab w:val="center" w:pos="1613"/>
          <w:tab w:val="center" w:pos="3290"/>
        </w:tabs>
        <w:spacing w:line="360" w:lineRule="auto"/>
        <w:rPr>
          <w:rFonts w:ascii="Arial" w:hAnsi="Arial" w:cs="Arial"/>
          <w:color w:val="auto"/>
          <w:sz w:val="48"/>
          <w:szCs w:val="48"/>
        </w:rPr>
      </w:pPr>
      <w:r w:rsidRPr="00FE2F28">
        <w:rPr>
          <w:rFonts w:ascii="Arial" w:eastAsia="Arial" w:hAnsi="Arial" w:cs="Arial"/>
          <w:color w:val="auto"/>
          <w:sz w:val="48"/>
          <w:szCs w:val="48"/>
        </w:rPr>
        <w:t xml:space="preserve">JAKA NI </w:t>
      </w:r>
      <w:r w:rsidRPr="00FE2F28">
        <w:rPr>
          <w:rFonts w:ascii="Arial" w:hAnsi="Arial" w:cs="Arial"/>
          <w:noProof/>
          <w:color w:val="auto"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-4445</wp:posOffset>
            </wp:positionV>
            <wp:extent cx="862330" cy="585470"/>
            <wp:effectExtent l="0" t="0" r="0" b="5080"/>
            <wp:wrapNone/>
            <wp:docPr id="1371" name="Picture 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Picture 137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F28">
        <w:rPr>
          <w:rFonts w:ascii="Arial" w:eastAsia="Arial" w:hAnsi="Arial" w:cs="Arial"/>
          <w:color w:val="auto"/>
          <w:sz w:val="48"/>
          <w:szCs w:val="48"/>
        </w:rPr>
        <w:tab/>
        <w:t xml:space="preserve">. </w:t>
      </w:r>
    </w:p>
    <w:p w:rsidR="00FE2F28" w:rsidRDefault="00FE2F28" w:rsidP="00FE2F28">
      <w:pPr>
        <w:spacing w:after="182"/>
        <w:ind w:right="71"/>
        <w:rPr>
          <w:rFonts w:ascii="Arial" w:eastAsia="Arial" w:hAnsi="Arial" w:cs="Arial"/>
          <w:color w:val="auto"/>
        </w:rPr>
      </w:pPr>
    </w:p>
    <w:p w:rsidR="00FE2F28" w:rsidRDefault="00FE2F28" w:rsidP="00FE2F28">
      <w:pPr>
        <w:spacing w:after="167" w:line="239" w:lineRule="auto"/>
        <w:ind w:right="166"/>
        <w:jc w:val="both"/>
        <w:rPr>
          <w:rFonts w:ascii="Arial" w:eastAsia="Arial" w:hAnsi="Arial" w:cs="Arial"/>
          <w:color w:val="auto"/>
          <w:sz w:val="20"/>
          <w:u w:val="single" w:color="000000"/>
        </w:rPr>
      </w:pPr>
      <w:bookmarkStart w:id="0" w:name="_GoBack"/>
      <w:bookmarkEnd w:id="0"/>
    </w:p>
    <w:p w:rsidR="00FE2F28" w:rsidRDefault="00FE2F28" w:rsidP="00FE2F28">
      <w:pPr>
        <w:spacing w:after="182"/>
        <w:ind w:right="71"/>
        <w:rPr>
          <w:rFonts w:ascii="Arial" w:eastAsia="Arial" w:hAnsi="Arial" w:cs="Arial"/>
          <w:color w:val="auto"/>
          <w:sz w:val="20"/>
          <w:u w:val="single" w:color="000000"/>
        </w:rPr>
      </w:pPr>
    </w:p>
    <w:p w:rsidR="007251DB" w:rsidRPr="00FE2F28" w:rsidRDefault="007251DB">
      <w:pPr>
        <w:rPr>
          <w:rFonts w:ascii="Arial" w:hAnsi="Arial" w:cs="Arial"/>
          <w:color w:val="auto"/>
        </w:rPr>
      </w:pPr>
    </w:p>
    <w:sectPr w:rsidR="007251DB" w:rsidRPr="00FE2F28" w:rsidSect="00FE2F28">
      <w:pgSz w:w="16838" w:h="11906" w:orient="landscape"/>
      <w:pgMar w:top="426" w:right="1417" w:bottom="709" w:left="567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8"/>
    <w:rsid w:val="001045D6"/>
    <w:rsid w:val="00312F28"/>
    <w:rsid w:val="007251DB"/>
    <w:rsid w:val="0075709F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82C07-88B2-45BB-AB34-6BBB47E9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2F28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coloringpictures.cn/img-new/baby-coloring-pages%20(2).gif" TargetMode="External"/><Relationship Id="rId1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hyperlink" Target="http://www.coloringpictures.cn/img-new/baby-coloring-pages%20(2).gif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eg"/><Relationship Id="rId5" Type="http://schemas.openxmlformats.org/officeDocument/2006/relationships/image" Target="media/image2.jpg"/><Relationship Id="rId15" Type="http://schemas.openxmlformats.org/officeDocument/2006/relationships/image" Target="media/image7.jpg"/><Relationship Id="rId10" Type="http://schemas.openxmlformats.org/officeDocument/2006/relationships/hyperlink" Target="http://www.coloringpictures.cn/img-new/baby-coloring-pages%20(2).gi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učitelj-Begunje</dc:creator>
  <cp:keywords/>
  <dc:description/>
  <cp:lastModifiedBy>Uporabnik</cp:lastModifiedBy>
  <cp:revision>3</cp:revision>
  <cp:lastPrinted>2015-09-24T12:16:00Z</cp:lastPrinted>
  <dcterms:created xsi:type="dcterms:W3CDTF">2020-03-13T08:30:00Z</dcterms:created>
  <dcterms:modified xsi:type="dcterms:W3CDTF">2020-03-13T09:54:00Z</dcterms:modified>
</cp:coreProperties>
</file>